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6247f36ec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97211443d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51737fc8440d" /><Relationship Type="http://schemas.openxmlformats.org/officeDocument/2006/relationships/numbering" Target="/word/numbering.xml" Id="Re3b4a23555b5490c" /><Relationship Type="http://schemas.openxmlformats.org/officeDocument/2006/relationships/settings" Target="/word/settings.xml" Id="R2b5a0364c15049a4" /><Relationship Type="http://schemas.openxmlformats.org/officeDocument/2006/relationships/image" Target="/word/media/d55494a3-616b-42cc-ac12-70bd2e9c1cac.png" Id="R53c97211443d4171" /></Relationships>
</file>