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a0b7ed5e844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a8061d973848d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Katiamari,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8619b304740ad" /><Relationship Type="http://schemas.openxmlformats.org/officeDocument/2006/relationships/numbering" Target="/word/numbering.xml" Id="Rc699e38852fc469e" /><Relationship Type="http://schemas.openxmlformats.org/officeDocument/2006/relationships/settings" Target="/word/settings.xml" Id="Ra5f6c6cbb35e4d73" /><Relationship Type="http://schemas.openxmlformats.org/officeDocument/2006/relationships/image" Target="/word/media/f2595ae9-adef-4204-b3cb-69b98ab9d9d8.png" Id="R69a8061d973848de" /></Relationships>
</file>