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985635ca6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07b01068b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3f40a79f45a1" /><Relationship Type="http://schemas.openxmlformats.org/officeDocument/2006/relationships/numbering" Target="/word/numbering.xml" Id="R8f0e588fccf04e24" /><Relationship Type="http://schemas.openxmlformats.org/officeDocument/2006/relationships/settings" Target="/word/settings.xml" Id="R3f16f17bc6ab4b41" /><Relationship Type="http://schemas.openxmlformats.org/officeDocument/2006/relationships/image" Target="/word/media/9e512db2-a4e5-4075-9e27-b5cd36621693.png" Id="R20507b01068b4c75" /></Relationships>
</file>